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参赛资格承诺书</w:t>
      </w:r>
      <w:r>
        <w:rPr>
          <w:rFonts w:hint="eastAsia" w:ascii="楷体_GB2312" w:hAnsi="楷体_GB2312" w:eastAsia="楷体_GB2312" w:cs="楷体_GB2312"/>
          <w:i w:val="0"/>
          <w:caps w:val="0"/>
          <w:color w:val="FF0000"/>
          <w:spacing w:val="0"/>
          <w:kern w:val="0"/>
          <w:sz w:val="30"/>
          <w:szCs w:val="30"/>
          <w:shd w:val="clear" w:fill="FFFFFF"/>
          <w:lang w:val="en-US" w:eastAsia="zh-CN" w:bidi="ar"/>
        </w:rPr>
        <w:t>（参考模板）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，参加</w:t>
      </w:r>
      <w:r>
        <w:rPr>
          <w:rFonts w:hint="eastAsia" w:ascii="Times New Roman" w:hAnsi="Times New Roman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比赛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的运动员共计</w:t>
      </w:r>
      <w:r>
        <w:rPr>
          <w:rFonts w:hint="eastAsia" w:ascii="Times New Roman" w:hAnsi="Times New Roman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人，其中男运动员</w:t>
      </w:r>
      <w:r>
        <w:rPr>
          <w:rFonts w:hint="eastAsia" w:ascii="Times New Roman" w:hAnsi="Times New Roman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人、女运动员</w:t>
      </w:r>
      <w:r>
        <w:rPr>
          <w:rFonts w:hint="eastAsia" w:ascii="Times New Roman" w:hAnsi="Times New Roman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如运动员的参赛资格违反有关规定，因此造成的一切后果、责任，均由本单位承担。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单位名称（公章）：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日期：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page"/>
      </w:r>
    </w:p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运动员参赛资格承诺书</w:t>
      </w:r>
      <w:r>
        <w:rPr>
          <w:rFonts w:hint="eastAsia" w:ascii="楷体_GB2312" w:hAnsi="楷体_GB2312" w:eastAsia="楷体_GB2312" w:cs="楷体_GB2312"/>
          <w:i w:val="0"/>
          <w:caps w:val="0"/>
          <w:color w:val="FF0000"/>
          <w:spacing w:val="0"/>
          <w:kern w:val="0"/>
          <w:sz w:val="30"/>
          <w:szCs w:val="30"/>
          <w:shd w:val="clear" w:fill="FFFFFF"/>
          <w:lang w:val="en-US" w:eastAsia="zh-CN" w:bidi="ar"/>
        </w:rPr>
        <w:t>（参考模板）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本运动员及其法定监护人、教练员承诺：作为运动员参加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比赛，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符合本次比赛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竞赛规程中关于运动员参赛资格的要求和《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天津市青少年(儿童)运动员注册管理办法（试行）》（津体青少〔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号）中有关规定。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如违反参赛资格有关规定，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因此造成的一切后果，由本运动员及其法定监护人、教练员承担相应责任。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运动员本人签字：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运动员法定监护人签字：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教练员签字：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日期：    年   月   日</w:t>
      </w:r>
    </w:p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ODQ4NmE1NzU5NTAwMmM1MWZlYTAzMzE3YzllZGEifQ=="/>
  </w:docVars>
  <w:rsids>
    <w:rsidRoot w:val="6AED72E1"/>
    <w:rsid w:val="00734E3A"/>
    <w:rsid w:val="6AED72E1"/>
    <w:rsid w:val="BF77A433"/>
    <w:rsid w:val="C26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2024-04-28T14:36:00Z</dcterms:created>
  <dc:creator>tyj</dc:creator>
  <cp:lastModifiedBy>吐槽专业户</cp:lastModifiedBy>
  <dcterms:modified xsi:type="dcterms:W3CDTF">2024-04-28T08:32:16Z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9B1C92CF9BCB4D5DBA69293334683AAE_13</vt:lpwstr>
  </property>
</Properties>
</file>